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DDD8" w14:textId="7AD804B8" w:rsidR="009D6B78" w:rsidRDefault="00CE0C1C" w:rsidP="00B26A2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7</w:t>
      </w:r>
      <w:r w:rsidR="009D6B78">
        <w:rPr>
          <w:rFonts w:ascii="Tahoma" w:hAnsi="Tahoma" w:cs="Tahoma"/>
          <w:b/>
          <w:sz w:val="32"/>
          <w:szCs w:val="32"/>
        </w:rPr>
        <w:t xml:space="preserve">. 9. </w:t>
      </w:r>
      <w:r>
        <w:rPr>
          <w:rFonts w:ascii="Tahoma" w:hAnsi="Tahoma" w:cs="Tahoma"/>
          <w:b/>
          <w:sz w:val="32"/>
          <w:szCs w:val="32"/>
        </w:rPr>
        <w:t>úterý</w:t>
      </w:r>
    </w:p>
    <w:p w14:paraId="342D7E29" w14:textId="52478607" w:rsidR="009D6B78" w:rsidRDefault="009D6B78" w:rsidP="00B26A22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Mimořádný rozvrh</w:t>
      </w:r>
      <w:r w:rsidR="00B26A22" w:rsidRPr="0074746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3E673B">
        <w:rPr>
          <w:rFonts w:ascii="Tahoma" w:hAnsi="Tahoma" w:cs="Tahoma"/>
        </w:rPr>
        <w:tab/>
      </w:r>
      <w:r w:rsidR="003E673B">
        <w:rPr>
          <w:rFonts w:ascii="Tahoma" w:hAnsi="Tahoma" w:cs="Tahoma"/>
        </w:rPr>
        <w:tab/>
      </w:r>
      <w:r w:rsidR="00CE0C1C">
        <w:rPr>
          <w:rFonts w:ascii="Tahoma" w:hAnsi="Tahoma" w:cs="Tahoma"/>
        </w:rPr>
        <w:t>NEJSOU</w:t>
      </w:r>
      <w:r w:rsidR="00B26A22">
        <w:rPr>
          <w:rFonts w:ascii="Tahoma" w:hAnsi="Tahoma" w:cs="Tahoma"/>
        </w:rPr>
        <w:br/>
        <w:t xml:space="preserve">Nepřítomné třídy: </w:t>
      </w:r>
      <w:r w:rsidR="003E673B">
        <w:rPr>
          <w:rFonts w:ascii="Tahoma" w:hAnsi="Tahoma" w:cs="Tahoma"/>
        </w:rPr>
        <w:tab/>
        <w:t>NEJSOU</w:t>
      </w:r>
      <w:r w:rsidR="00B26A22">
        <w:rPr>
          <w:rFonts w:ascii="Tahoma" w:hAnsi="Tahoma" w:cs="Tahoma"/>
        </w:rPr>
        <w:t xml:space="preserve">            </w:t>
      </w:r>
    </w:p>
    <w:p w14:paraId="504DCACD" w14:textId="3D4E2BBB" w:rsidR="009D6B78" w:rsidRDefault="009D6B78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DOZOR / ŠATNY / 7:30 – 8:00 / </w:t>
      </w:r>
      <w:r w:rsidR="00CE0C1C">
        <w:rPr>
          <w:rFonts w:ascii="Tahoma" w:hAnsi="Tahoma" w:cs="Tahoma"/>
        </w:rPr>
        <w:t>Reichman</w:t>
      </w:r>
    </w:p>
    <w:p w14:paraId="536A077E" w14:textId="762266B1" w:rsidR="00B26A22" w:rsidRPr="00747462" w:rsidRDefault="009D6B78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DOZOR / ŠATNY / VELKÁ PŘESTÁVKA / </w:t>
      </w:r>
      <w:r w:rsidR="00CE0C1C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</w:t>
      </w:r>
      <w:r w:rsidR="00B26A22">
        <w:rPr>
          <w:rFonts w:ascii="Tahoma" w:hAnsi="Tahoma" w:cs="Tahoma"/>
        </w:rPr>
        <w:br/>
        <w:t xml:space="preserve">              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421"/>
        <w:gridCol w:w="845"/>
      </w:tblGrid>
      <w:tr w:rsidR="00B26A22" w14:paraId="39269985" w14:textId="77777777" w:rsidTr="00182C96">
        <w:trPr>
          <w:trHeight w:val="5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1A1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53B3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B51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527A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CB1E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0B9A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D448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B6F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E0C1C" w14:paraId="6E576C7F" w14:textId="77777777" w:rsidTr="00182C96">
        <w:trPr>
          <w:trHeight w:val="5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5118" w14:textId="77777777" w:rsidR="00CE0C1C" w:rsidRPr="00747462" w:rsidRDefault="00CE0C1C" w:rsidP="00CE0C1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47462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CE06" w14:textId="642FD013" w:rsidR="00CE0C1C" w:rsidRDefault="00CE0C1C" w:rsidP="00CE0C1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Calibri" w:hAnsi="Calibri" w:cs="Calibri"/>
                <w:color w:val="000000"/>
              </w:rPr>
              <w:t>AJ-Bar 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A0E1" w14:textId="6DCD1D61" w:rsidR="00CE0C1C" w:rsidRPr="00747462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NJ-Rei 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DCBD" w14:textId="3631DE24" w:rsidR="00CE0C1C" w:rsidRPr="002025DD" w:rsidRDefault="00CE0C1C" w:rsidP="001C1D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EK-Ml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0205" w14:textId="21FE6BFE" w:rsidR="00CE0C1C" w:rsidRPr="001B36E3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PRA-Mt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5EF9" w14:textId="60339296" w:rsidR="00CE0C1C" w:rsidRPr="0045052D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PZPP-Nie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322C" w14:textId="3E6C9787" w:rsidR="00CE0C1C" w:rsidRPr="0045052D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Ch-Ei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946" w14:textId="7777777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CE0C1C" w14:paraId="6B5D6099" w14:textId="77777777" w:rsidTr="00182C96">
        <w:trPr>
          <w:trHeight w:val="5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3B93" w14:textId="7777777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3E8E" w14:textId="33CC4699" w:rsidR="00CE0C1C" w:rsidRDefault="00CE0C1C" w:rsidP="00CE0C1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PRA-Mt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CAB7" w14:textId="4E12370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AJ-Štv celá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B581" w14:textId="141D8F0A" w:rsidR="00CE0C1C" w:rsidRPr="002025DD" w:rsidRDefault="00CE0C1C" w:rsidP="001C1D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CH-Ei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0CB3" w14:textId="4BDAC88D" w:rsidR="00CE0C1C" w:rsidRPr="00182C96" w:rsidRDefault="00182C96" w:rsidP="00CE0C1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2C96">
              <w:rPr>
                <w:rFonts w:ascii="Calibri" w:hAnsi="Calibri" w:cs="Calibri"/>
                <w:color w:val="000000"/>
              </w:rPr>
              <w:t>PZPP-Nie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0C29" w14:textId="092E1515" w:rsidR="00CE0C1C" w:rsidRPr="0045052D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PRA-Mt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78A1" w14:textId="2D8D6871" w:rsidR="00CE0C1C" w:rsidRPr="00747462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ZE-Kl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9C84" w14:textId="7777777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CE0C1C" w14:paraId="527CC134" w14:textId="77777777" w:rsidTr="00182C96">
        <w:trPr>
          <w:trHeight w:val="5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B5F4" w14:textId="7777777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52E5" w14:textId="20E43EFF" w:rsidR="00CE0C1C" w:rsidRDefault="00CE0C1C" w:rsidP="00CE0C1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KR-Nie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DB68" w14:textId="2449630F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EK-Ml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F1CE" w14:textId="34A10855" w:rsidR="00CE0C1C" w:rsidRPr="00747462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PED-Nie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618D" w14:textId="7B7B3AEC" w:rsidR="00CE0C1C" w:rsidRPr="00182C96" w:rsidRDefault="00182C96" w:rsidP="00CE0C1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2C96">
              <w:rPr>
                <w:rFonts w:ascii="Calibri" w:hAnsi="Calibri" w:cs="Calibri"/>
                <w:color w:val="000000"/>
              </w:rPr>
              <w:t>DEJ-Kl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1F69" w14:textId="15137F01" w:rsidR="00CE0C1C" w:rsidRPr="00CA6CA9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AJ - Štv. Celá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DA08" w14:textId="0B785AC0" w:rsidR="00CE0C1C" w:rsidRPr="007E5960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PRA-Mt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4B68" w14:textId="7777777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CE0C1C" w14:paraId="3110DBE2" w14:textId="77777777" w:rsidTr="00182C96">
        <w:trPr>
          <w:trHeight w:val="5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BB70" w14:textId="7777777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7F78" w14:textId="26239E2E" w:rsidR="00CE0C1C" w:rsidRDefault="00CE0C1C" w:rsidP="00CE0C1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Calibri" w:hAnsi="Calibri" w:cs="Calibri"/>
                <w:color w:val="000000"/>
              </w:rPr>
              <w:t>MA-Sou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F8E2" w14:textId="7BF18B7E" w:rsidR="00CE0C1C" w:rsidRPr="003E673B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PRA-Mt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CB39" w14:textId="3D9724F8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NJ-Rei celá</w:t>
            </w:r>
            <w:r w:rsidR="007803A4">
              <w:rPr>
                <w:rFonts w:ascii="Calibri" w:hAnsi="Calibri" w:cs="Calibri"/>
                <w:color w:val="000000"/>
              </w:rPr>
              <w:t xml:space="preserve">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0A60" w14:textId="46B00439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AJ-Štv celá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AEFB" w14:textId="13CC85AE" w:rsidR="00CE0C1C" w:rsidRPr="00747462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EK-Ml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D689" w14:textId="7CDF9E32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Calibri" w:hAnsi="Calibri" w:cs="Calibri"/>
                <w:color w:val="000000"/>
              </w:rPr>
              <w:t>ČJL-Aim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947" w14:textId="7777777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CE0C1C" w14:paraId="2D218A81" w14:textId="77777777" w:rsidTr="00182C96">
        <w:trPr>
          <w:trHeight w:val="5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46F0" w14:textId="7777777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5D39" w14:textId="7F299688" w:rsidR="00CE0C1C" w:rsidRPr="003E673B" w:rsidRDefault="00CE0C1C" w:rsidP="00CE0C1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INF - 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2D3F" w14:textId="61C7018E" w:rsidR="00CE0C1C" w:rsidRPr="003E673B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MA-Če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A60C" w14:textId="7A96488A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DEJ-Kl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043C" w14:textId="763E78B3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NJ-Rei celá</w:t>
            </w:r>
            <w:r w:rsidR="007803A4">
              <w:rPr>
                <w:rFonts w:ascii="Calibri" w:hAnsi="Calibri" w:cs="Calibri"/>
                <w:color w:val="000000"/>
              </w:rPr>
              <w:t xml:space="preserve">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E99" w14:textId="73918F1A" w:rsidR="00CE0C1C" w:rsidRPr="00747462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AJ-Bar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5464" w14:textId="56DE2D27" w:rsidR="00CE0C1C" w:rsidRPr="00CA6CA9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AJ-Bar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4DE1" w14:textId="7777777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CE0C1C" w14:paraId="293D1BE7" w14:textId="77777777" w:rsidTr="00182C96">
        <w:trPr>
          <w:trHeight w:val="5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4190" w14:textId="7777777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352F" w14:textId="0A3B0BDF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MA-Če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404B" w14:textId="26EC004D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ČJL-Md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2628" w14:textId="5A00B706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INF-Sou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AD1D" w14:textId="338D681F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PSY-Sou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6A7F" w14:textId="7D34CEBB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SZ-Md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4F99" w14:textId="0CB0D928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NJ2 1.sk-Rei AJ2 2.sk-Štv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62AB" w14:textId="7777777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CE0C1C" w14:paraId="07DFCE31" w14:textId="77777777" w:rsidTr="00182C96">
        <w:trPr>
          <w:trHeight w:val="5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4855" w14:textId="7777777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AF6F" w14:textId="2713953A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ČJL-Ai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04E6" w14:textId="6E790E02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BČ-Nie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C1A6" w14:textId="773ECFBD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SZ-Ai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CBD4" w14:textId="0A582E48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PSY-Ai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6BA5" w14:textId="7ABB3C0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SP - Ei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5470" w14:textId="61DE232F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MA-Sou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08B5" w14:textId="7777777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CE0C1C" w14:paraId="6889DCC3" w14:textId="77777777" w:rsidTr="00182C96">
        <w:trPr>
          <w:trHeight w:val="5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763" w14:textId="7777777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C38A" w14:textId="5AD5626B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PSY-Kl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3F0E" w14:textId="38E20F19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SP-Ei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BF39" w14:textId="358303B4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 xml:space="preserve">AJ </w:t>
            </w:r>
            <w:r w:rsidR="007803A4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BDF5" w14:textId="63ABE28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ČJ-Md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2816" w14:textId="24F3A609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MA-Sou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A3CA" w14:textId="4512159C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Calibri"/>
                <w:color w:val="000000"/>
              </w:rPr>
              <w:t>ČJL-Md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761" w14:textId="77777777" w:rsidR="00CE0C1C" w:rsidRDefault="00CE0C1C" w:rsidP="00CE0C1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14:paraId="0BE70DAB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180D3B"/>
    <w:rsid w:val="00182C96"/>
    <w:rsid w:val="001B36E3"/>
    <w:rsid w:val="001C1DC2"/>
    <w:rsid w:val="002025DD"/>
    <w:rsid w:val="002E0F27"/>
    <w:rsid w:val="003B0F53"/>
    <w:rsid w:val="003E673B"/>
    <w:rsid w:val="0045052D"/>
    <w:rsid w:val="004D417E"/>
    <w:rsid w:val="00561954"/>
    <w:rsid w:val="00643FB3"/>
    <w:rsid w:val="006E0097"/>
    <w:rsid w:val="00747462"/>
    <w:rsid w:val="00765E62"/>
    <w:rsid w:val="007803A4"/>
    <w:rsid w:val="007E5960"/>
    <w:rsid w:val="00842652"/>
    <w:rsid w:val="00881D16"/>
    <w:rsid w:val="008D6D6A"/>
    <w:rsid w:val="009D6B78"/>
    <w:rsid w:val="00B26A22"/>
    <w:rsid w:val="00CA6CA9"/>
    <w:rsid w:val="00CE0C1C"/>
    <w:rsid w:val="00D118E0"/>
    <w:rsid w:val="00D2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B3A0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</cp:revision>
  <cp:lastPrinted>2021-08-31T08:48:00Z</cp:lastPrinted>
  <dcterms:created xsi:type="dcterms:W3CDTF">2021-09-03T07:33:00Z</dcterms:created>
  <dcterms:modified xsi:type="dcterms:W3CDTF">2021-09-05T18:19:00Z</dcterms:modified>
</cp:coreProperties>
</file>