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54958386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AB46E6">
        <w:rPr>
          <w:rFonts w:ascii="Tahoma" w:hAnsi="Tahoma" w:cs="Tahoma"/>
          <w:sz w:val="32"/>
          <w:szCs w:val="32"/>
        </w:rPr>
        <w:t>P</w:t>
      </w:r>
      <w:r w:rsidR="00E85D47">
        <w:rPr>
          <w:rFonts w:ascii="Tahoma" w:hAnsi="Tahoma" w:cs="Tahoma"/>
          <w:sz w:val="32"/>
          <w:szCs w:val="32"/>
        </w:rPr>
        <w:t>ONDĚLÍ</w:t>
      </w:r>
      <w:r w:rsidR="00C040B3">
        <w:rPr>
          <w:rFonts w:ascii="Tahoma" w:hAnsi="Tahoma" w:cs="Tahoma"/>
          <w:sz w:val="32"/>
          <w:szCs w:val="32"/>
        </w:rPr>
        <w:t xml:space="preserve"> </w:t>
      </w:r>
      <w:r w:rsidR="00E85D47">
        <w:rPr>
          <w:rFonts w:ascii="Tahoma" w:hAnsi="Tahoma" w:cs="Tahoma"/>
          <w:sz w:val="32"/>
          <w:szCs w:val="32"/>
        </w:rPr>
        <w:t>21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E85D47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6CC2E6A4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E85D47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E85D47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5BADDE0C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85D47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2DE44365" w:rsidR="00AB46E6" w:rsidRDefault="00AB46E6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2151343C" w:rsidR="004F1799" w:rsidRDefault="004F1799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02696B9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6F6DD6BA" w:rsidR="004F1799" w:rsidRDefault="00E85D4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495A18B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1AFD5DF4" w:rsidR="00B50E2E" w:rsidRDefault="00AB46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85D47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6EFE0E8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23803C31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12424B14" w:rsidR="00B50E2E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85D47" w14:paraId="19ADA71D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1AB" w14:textId="7ECB1CBC" w:rsidR="00E85D47" w:rsidRDefault="00E85D4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0266" w14:textId="4FF67B7D" w:rsidR="00E85D47" w:rsidRDefault="00FB679A" w:rsidP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C26" w14:textId="1D2BF8A9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PČR-Ei</w:t>
            </w:r>
            <w:r w:rsidR="006B2FE0">
              <w:rPr>
                <w:rFonts w:ascii="Tahoma" w:hAnsi="Tahoma" w:cs="Tahoma"/>
              </w:rPr>
              <w:br/>
              <w:t>(ve 4A4)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761" w14:textId="5FC5F3FD" w:rsidR="00E85D47" w:rsidRDefault="00B83E0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B74" w14:textId="77777777" w:rsidR="00E85D47" w:rsidRDefault="00E85D4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B78" w14:textId="77777777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468" w14:textId="77777777" w:rsidR="00E85D47" w:rsidRDefault="00E85D47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AE6" w14:textId="77777777" w:rsidR="00E85D47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7FCED6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4899796A" w:rsidR="00B50E2E" w:rsidRDefault="00E85D4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</w:t>
            </w:r>
            <w:r w:rsidR="00B50E2E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31412798" w:rsidR="00B50E2E" w:rsidRDefault="00FB679A" w:rsidP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804" w14:textId="77777777" w:rsidR="00B50E2E" w:rsidRDefault="00E85D4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PČR-Ei</w:t>
            </w:r>
          </w:p>
          <w:p w14:paraId="2822D4F0" w14:textId="57256A76" w:rsidR="006B2FE0" w:rsidRDefault="006B2FE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(ve 4A4)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26AD423F" w:rsidR="00B50E2E" w:rsidRDefault="00B83E0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2FBE7594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511A542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6B2FE0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83E0C"/>
    <w:rsid w:val="00BE03BC"/>
    <w:rsid w:val="00C040B3"/>
    <w:rsid w:val="00C2311A"/>
    <w:rsid w:val="00C62597"/>
    <w:rsid w:val="00D076E2"/>
    <w:rsid w:val="00D118E0"/>
    <w:rsid w:val="00D45C3D"/>
    <w:rsid w:val="00D46FEA"/>
    <w:rsid w:val="00E25C90"/>
    <w:rsid w:val="00E37FCA"/>
    <w:rsid w:val="00E85D47"/>
    <w:rsid w:val="00EA53DA"/>
    <w:rsid w:val="00EB73A7"/>
    <w:rsid w:val="00ED3C20"/>
    <w:rsid w:val="00F231AF"/>
    <w:rsid w:val="00F62522"/>
    <w:rsid w:val="00F74F4C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31</cp:revision>
  <cp:lastPrinted>2021-10-19T07:37:00Z</cp:lastPrinted>
  <dcterms:created xsi:type="dcterms:W3CDTF">2021-09-29T06:29:00Z</dcterms:created>
  <dcterms:modified xsi:type="dcterms:W3CDTF">2022-03-21T06:21:00Z</dcterms:modified>
</cp:coreProperties>
</file>