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C18DE" w14:textId="77777777" w:rsidR="00E55DB9" w:rsidRDefault="00E55DB9" w:rsidP="00F7635E">
      <w:pPr>
        <w:rPr>
          <w:rFonts w:ascii="Tahoma" w:hAnsi="Tahoma" w:cs="Tahoma"/>
          <w:b/>
          <w:sz w:val="32"/>
          <w:szCs w:val="32"/>
        </w:rPr>
      </w:pPr>
    </w:p>
    <w:p w14:paraId="09DD4DE0" w14:textId="706E3776" w:rsidR="00F7635E" w:rsidRPr="00B145FE" w:rsidRDefault="00F7635E" w:rsidP="00F7635E">
      <w:pPr>
        <w:rPr>
          <w:rFonts w:ascii="Tahoma" w:hAnsi="Tahoma" w:cs="Tahoma"/>
          <w:sz w:val="32"/>
          <w:szCs w:val="32"/>
        </w:rPr>
      </w:pPr>
      <w:r w:rsidRPr="00842652">
        <w:rPr>
          <w:rFonts w:ascii="Tahoma" w:hAnsi="Tahoma" w:cs="Tahoma"/>
          <w:b/>
          <w:sz w:val="32"/>
          <w:szCs w:val="32"/>
        </w:rPr>
        <w:t>SUPL</w:t>
      </w:r>
      <w:r w:rsidRPr="00747462">
        <w:rPr>
          <w:rFonts w:ascii="Tahoma" w:hAnsi="Tahoma" w:cs="Tahoma"/>
          <w:sz w:val="32"/>
          <w:szCs w:val="32"/>
        </w:rPr>
        <w:br/>
      </w:r>
      <w:r w:rsidR="002F31C5">
        <w:rPr>
          <w:rFonts w:ascii="Tahoma" w:hAnsi="Tahoma" w:cs="Tahoma"/>
          <w:sz w:val="32"/>
          <w:szCs w:val="32"/>
        </w:rPr>
        <w:t>pátek</w:t>
      </w:r>
      <w:r w:rsidR="00E55DB9">
        <w:rPr>
          <w:rFonts w:ascii="Tahoma" w:hAnsi="Tahoma" w:cs="Tahoma"/>
          <w:sz w:val="32"/>
          <w:szCs w:val="32"/>
        </w:rPr>
        <w:t xml:space="preserve"> </w:t>
      </w:r>
      <w:proofErr w:type="gramStart"/>
      <w:r w:rsidR="00B6385F">
        <w:rPr>
          <w:rFonts w:ascii="Tahoma" w:hAnsi="Tahoma" w:cs="Tahoma"/>
          <w:sz w:val="32"/>
          <w:szCs w:val="32"/>
        </w:rPr>
        <w:t>27</w:t>
      </w:r>
      <w:bookmarkStart w:id="0" w:name="_GoBack"/>
      <w:bookmarkEnd w:id="0"/>
      <w:r w:rsidR="00E55DB9">
        <w:rPr>
          <w:rFonts w:ascii="Tahoma" w:hAnsi="Tahoma" w:cs="Tahoma"/>
          <w:sz w:val="32"/>
          <w:szCs w:val="32"/>
        </w:rPr>
        <w:t>.</w:t>
      </w:r>
      <w:r w:rsidR="00B145FE">
        <w:rPr>
          <w:rFonts w:ascii="Tahoma" w:hAnsi="Tahoma" w:cs="Tahoma"/>
          <w:sz w:val="32"/>
          <w:szCs w:val="32"/>
        </w:rPr>
        <w:t>5</w:t>
      </w:r>
      <w:proofErr w:type="gramEnd"/>
      <w:r w:rsidR="00E55DB9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br/>
      </w:r>
      <w:r w:rsidR="00E55DB9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12BA5">
        <w:rPr>
          <w:rFonts w:ascii="Tahoma" w:hAnsi="Tahoma" w:cs="Tahoma"/>
        </w:rPr>
        <w:t>MÁLEK, NIEBAUER, REICHMAN</w:t>
      </w:r>
      <w:r>
        <w:rPr>
          <w:rFonts w:ascii="Tahoma" w:hAnsi="Tahoma" w:cs="Tahoma"/>
        </w:rPr>
        <w:br/>
        <w:t xml:space="preserve">Nepřítomné třídy:      </w:t>
      </w:r>
      <w:r w:rsidR="00912BA5">
        <w:rPr>
          <w:rFonts w:ascii="Tahoma" w:hAnsi="Tahoma" w:cs="Tahoma"/>
        </w:rPr>
        <w:t>3AB4</w:t>
      </w:r>
    </w:p>
    <w:p w14:paraId="0A01383C" w14:textId="49B38D9E" w:rsidR="00F7635E" w:rsidRPr="00747462" w:rsidRDefault="00F7635E" w:rsidP="00F7635E">
      <w:pPr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145FE">
        <w:rPr>
          <w:rFonts w:ascii="Tahoma" w:hAnsi="Tahoma" w:cs="Tahoma"/>
        </w:rPr>
        <w:t>M</w:t>
      </w:r>
      <w:r w:rsidR="002F31C5">
        <w:rPr>
          <w:rFonts w:ascii="Tahoma" w:hAnsi="Tahoma" w:cs="Tahoma"/>
        </w:rPr>
        <w:t>ATIČKA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2F31C5">
        <w:rPr>
          <w:rFonts w:ascii="Tahoma" w:hAnsi="Tahoma" w:cs="Tahoma"/>
        </w:rPr>
        <w:t>ŠTVÁNOVÁ</w:t>
      </w:r>
      <w:r>
        <w:rPr>
          <w:rFonts w:ascii="Tahoma" w:hAnsi="Tahoma" w:cs="Tahoma"/>
        </w:rPr>
        <w:br/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1"/>
        <w:gridCol w:w="1131"/>
        <w:gridCol w:w="1135"/>
        <w:gridCol w:w="1131"/>
        <w:gridCol w:w="1133"/>
        <w:gridCol w:w="1133"/>
        <w:gridCol w:w="1133"/>
        <w:gridCol w:w="1133"/>
      </w:tblGrid>
      <w:tr w:rsidR="00F7635E" w14:paraId="5B61E10D" w14:textId="77777777" w:rsidTr="00912BA5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F90" w14:textId="77777777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93D" w14:textId="77777777" w:rsidR="00F7635E" w:rsidRDefault="00F7635E" w:rsidP="009D237C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41CD" w14:textId="77777777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2ABD" w14:textId="77777777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89A0" w14:textId="77777777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876D" w14:textId="77777777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6BA9" w14:textId="77777777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3765" w14:textId="77777777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F7635E" w14:paraId="072E606E" w14:textId="77777777" w:rsidTr="00912BA5">
        <w:trPr>
          <w:trHeight w:val="67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9BC7" w14:textId="72AC76A2" w:rsidR="00F7635E" w:rsidRDefault="00912BA5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1A4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6D4" w14:textId="5EDC6F0E" w:rsidR="00F7635E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Aim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313" w14:textId="2D732B66" w:rsidR="008C0144" w:rsidRDefault="00912BA5" w:rsidP="00912BA5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347F" w14:textId="1BCF95FC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4B6" w14:textId="5923CB6E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E1D" w14:textId="77777777" w:rsidR="00F7635E" w:rsidRDefault="00F7635E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B211" w14:textId="5171EB6D" w:rsidR="00F7635E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CF1" w14:textId="1A618705" w:rsidR="00F7635E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12BA5" w14:paraId="363CD256" w14:textId="77777777" w:rsidTr="00912BA5">
        <w:trPr>
          <w:trHeight w:val="5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780" w14:textId="79EFB5D4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625" w14:textId="25245683" w:rsidR="00912BA5" w:rsidRDefault="00912BA5" w:rsidP="00912BA5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Štv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B1D0" w14:textId="4E554426" w:rsidR="00912BA5" w:rsidRDefault="00912BA5" w:rsidP="008C014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Štv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998" w14:textId="77777777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  <w:p w14:paraId="733979BC" w14:textId="30CAEE68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2731" w14:textId="6DAFCAE0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36B" w14:textId="4561BBE4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MA-So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A02" w14:textId="62EB1FA2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C45" w14:textId="2A859D2A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12BA5" w14:paraId="4C8E3840" w14:textId="77777777" w:rsidTr="00912BA5">
        <w:trPr>
          <w:trHeight w:val="5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80B" w14:textId="34736700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2A4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76D6" w14:textId="77777777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2FE" w14:textId="69BA57D6" w:rsidR="00912BA5" w:rsidRDefault="00912BA5" w:rsidP="008C014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PR-Pa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D67" w14:textId="77777777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E2C" w14:textId="3C8611DC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TA-So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B16" w14:textId="6C0D08C3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KRI-Mat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150" w14:textId="71297FB6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721" w14:textId="60155E9A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912BA5" w14:paraId="672F64A4" w14:textId="77777777" w:rsidTr="00912BA5">
        <w:trPr>
          <w:trHeight w:val="5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5427" w14:textId="481BBC3B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945" w14:textId="77777777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263" w14:textId="77777777" w:rsidR="00912BA5" w:rsidRDefault="00912BA5" w:rsidP="008C014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D08" w14:textId="6B340667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PR-Pa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72C" w14:textId="5B07C0C1" w:rsidR="00912BA5" w:rsidRDefault="0088612B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KRI-Mat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F99" w14:textId="6970B483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</w:t>
            </w:r>
            <w:proofErr w:type="spellStart"/>
            <w:r>
              <w:rPr>
                <w:rFonts w:ascii="Tahoma" w:hAnsi="Tahoma" w:cs="Tahoma"/>
              </w:rPr>
              <w:t>Štv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EC3" w14:textId="7E96FAE0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430" w14:textId="3FD58D35" w:rsidR="00912BA5" w:rsidRDefault="00912BA5" w:rsidP="009D237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</w:tbl>
    <w:p w14:paraId="5696E9AC" w14:textId="77777777" w:rsidR="00F7635E" w:rsidRDefault="00F7635E"/>
    <w:p w14:paraId="282B35C4" w14:textId="77777777" w:rsidR="00F7635E" w:rsidRDefault="00F7635E" w:rsidP="00F7635E"/>
    <w:sectPr w:rsidR="00F7635E" w:rsidSect="00F763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5E"/>
    <w:rsid w:val="00146AB5"/>
    <w:rsid w:val="001E09A7"/>
    <w:rsid w:val="002F31C5"/>
    <w:rsid w:val="005369BA"/>
    <w:rsid w:val="005F5826"/>
    <w:rsid w:val="007B5FDB"/>
    <w:rsid w:val="0086345C"/>
    <w:rsid w:val="0088612B"/>
    <w:rsid w:val="008C0144"/>
    <w:rsid w:val="00912BA5"/>
    <w:rsid w:val="00B145FE"/>
    <w:rsid w:val="00B6385F"/>
    <w:rsid w:val="00B951A6"/>
    <w:rsid w:val="00C101E3"/>
    <w:rsid w:val="00C14FE1"/>
    <w:rsid w:val="00C24FE0"/>
    <w:rsid w:val="00C36EC6"/>
    <w:rsid w:val="00C41E2B"/>
    <w:rsid w:val="00E55DB9"/>
    <w:rsid w:val="00F56BC9"/>
    <w:rsid w:val="00F7635E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D4FE"/>
  <w15:chartTrackingRefBased/>
  <w15:docId w15:val="{B9223E04-D208-4293-BEE3-67CA4C80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35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63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Trivis</cp:lastModifiedBy>
  <cp:revision>7</cp:revision>
  <cp:lastPrinted>2022-05-20T09:03:00Z</cp:lastPrinted>
  <dcterms:created xsi:type="dcterms:W3CDTF">2022-05-19T16:09:00Z</dcterms:created>
  <dcterms:modified xsi:type="dcterms:W3CDTF">2022-05-20T09:03:00Z</dcterms:modified>
</cp:coreProperties>
</file>